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40D637E3" w:rsidR="00EA3424" w:rsidRPr="00326869" w:rsidRDefault="00407F3D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גישור</w:t>
      </w:r>
    </w:p>
    <w:p w14:paraId="5B33EA07" w14:textId="5EB56459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F4799E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5B44F0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6FD0AEC4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</w:t>
      </w:r>
      <w:r w:rsidR="00202458">
        <w:rPr>
          <w:rFonts w:asciiTheme="minorBidi" w:hAnsiTheme="minorBidi" w:hint="cs"/>
          <w:sz w:val="24"/>
          <w:szCs w:val="24"/>
          <w:rtl/>
        </w:rPr>
        <w:t>הפעילות</w:t>
      </w:r>
      <w:r w:rsidRPr="0023565A">
        <w:rPr>
          <w:rFonts w:asciiTheme="minorBidi" w:hAnsiTheme="minorBidi"/>
          <w:sz w:val="24"/>
          <w:szCs w:val="24"/>
          <w:rtl/>
        </w:rPr>
        <w:t xml:space="preserve">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076A80B8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017E4355" w14:textId="77777777" w:rsidR="00202458" w:rsidRPr="00202458" w:rsidRDefault="00202458" w:rsidP="00202458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202458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לא יתקבלו טפסים לאחר המועד המבוקש, </w:t>
      </w:r>
      <w:r w:rsidRPr="0020245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שאלון אשר יוגש באיחור</w:t>
      </w:r>
      <w:r w:rsidRPr="00202458">
        <w:rPr>
          <w:rFonts w:asciiTheme="minorBidi" w:hAnsiTheme="minorBidi"/>
          <w:b/>
          <w:bCs/>
          <w:sz w:val="24"/>
          <w:szCs w:val="24"/>
          <w:u w:val="single"/>
          <w:rtl/>
        </w:rPr>
        <w:t>, עלול ל</w:t>
      </w:r>
      <w:r w:rsidRPr="0020245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פגוע </w:t>
      </w:r>
      <w:r w:rsidRPr="00202458">
        <w:rPr>
          <w:rFonts w:asciiTheme="minorBidi" w:hAnsiTheme="minorBidi"/>
          <w:b/>
          <w:bCs/>
          <w:sz w:val="24"/>
          <w:szCs w:val="24"/>
          <w:u w:val="single"/>
          <w:rtl/>
        </w:rPr>
        <w:t>בדירוג</w:t>
      </w:r>
      <w:r w:rsidRPr="0020245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המגשר/ת</w:t>
      </w:r>
      <w:r w:rsidRPr="00202458">
        <w:rPr>
          <w:rFonts w:asciiTheme="minorBidi" w:hAnsiTheme="minorBidi"/>
          <w:b/>
          <w:bCs/>
          <w:sz w:val="24"/>
          <w:szCs w:val="24"/>
          <w:u w:val="single"/>
          <w:rtl/>
        </w:rPr>
        <w:t>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0C7922F9" w14:textId="77777777" w:rsidR="00C3130A" w:rsidRPr="00C3130A" w:rsidRDefault="00C3130A" w:rsidP="00C3130A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C3130A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C3130A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C3130A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C3130A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C3130A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6516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72EC6DB8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</w:t>
            </w:r>
            <w:r w:rsidR="001B3FC9">
              <w:rPr>
                <w:rFonts w:hint="cs"/>
                <w:sz w:val="32"/>
                <w:szCs w:val="32"/>
                <w:rtl/>
              </w:rPr>
              <w:t>מגשר/ת</w:t>
            </w:r>
            <w:r w:rsidRPr="00A263B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2FD8C278" w:rsidR="00EA3424" w:rsidRPr="00A263B7" w:rsidRDefault="001B3FC9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</w:t>
            </w:r>
            <w:r>
              <w:rPr>
                <w:rFonts w:hint="cs"/>
                <w:sz w:val="32"/>
                <w:szCs w:val="32"/>
                <w:rtl/>
              </w:rPr>
              <w:t>מגשר/ת</w:t>
            </w:r>
            <w:r w:rsidR="00EA3424" w:rsidRPr="00A263B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A3424"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>-</w:t>
            </w:r>
            <w:r w:rsidR="00EA3424"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7C1525E5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</w:t>
      </w:r>
      <w:r w:rsidR="001B3FC9">
        <w:rPr>
          <w:rFonts w:cs="Arial" w:hint="cs"/>
          <w:b/>
          <w:bCs/>
          <w:sz w:val="24"/>
          <w:szCs w:val="24"/>
          <w:rtl/>
        </w:rPr>
        <w:t>רות החיים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39CE4B9D" w14:textId="77777777" w:rsidR="00220D0B" w:rsidRDefault="00220D0B" w:rsidP="00220D0B">
            <w:pPr>
              <w:rPr>
                <w:rtl/>
              </w:rPr>
            </w:pPr>
          </w:p>
          <w:p w14:paraId="0430B837" w14:textId="77777777" w:rsidR="0083339E" w:rsidRDefault="0083339E" w:rsidP="00220D0B">
            <w:pPr>
              <w:rPr>
                <w:rtl/>
              </w:rPr>
            </w:pPr>
          </w:p>
          <w:p w14:paraId="14AFE0AD" w14:textId="77777777" w:rsidR="0083339E" w:rsidRDefault="0083339E" w:rsidP="00220D0B">
            <w:pPr>
              <w:rPr>
                <w:rtl/>
              </w:rPr>
            </w:pPr>
          </w:p>
          <w:p w14:paraId="69416E5E" w14:textId="77777777" w:rsidR="0083339E" w:rsidRDefault="0083339E" w:rsidP="00220D0B">
            <w:pPr>
              <w:rPr>
                <w:rtl/>
              </w:rPr>
            </w:pPr>
          </w:p>
          <w:p w14:paraId="7A63B18D" w14:textId="77777777" w:rsidR="0083339E" w:rsidRDefault="0083339E" w:rsidP="00220D0B">
            <w:pPr>
              <w:rPr>
                <w:rtl/>
              </w:rPr>
            </w:pPr>
          </w:p>
          <w:p w14:paraId="45B2DC12" w14:textId="77777777" w:rsidR="0083339E" w:rsidRDefault="0083339E" w:rsidP="00220D0B">
            <w:pPr>
              <w:rPr>
                <w:rtl/>
              </w:rPr>
            </w:pPr>
          </w:p>
          <w:p w14:paraId="274D1F75" w14:textId="77777777" w:rsidR="0083339E" w:rsidRDefault="0083339E" w:rsidP="00220D0B">
            <w:pPr>
              <w:rPr>
                <w:rtl/>
              </w:rPr>
            </w:pPr>
          </w:p>
          <w:p w14:paraId="60BBD9B2" w14:textId="77777777" w:rsidR="0083339E" w:rsidRDefault="0083339E" w:rsidP="00220D0B">
            <w:pPr>
              <w:rPr>
                <w:rtl/>
              </w:rPr>
            </w:pPr>
          </w:p>
          <w:p w14:paraId="628A9915" w14:textId="77777777" w:rsidR="0083339E" w:rsidRDefault="0083339E" w:rsidP="00220D0B">
            <w:pPr>
              <w:rPr>
                <w:rtl/>
              </w:rPr>
            </w:pPr>
          </w:p>
          <w:p w14:paraId="2A9AB9BB" w14:textId="77777777" w:rsidR="0083339E" w:rsidRDefault="0083339E" w:rsidP="00220D0B">
            <w:pPr>
              <w:rPr>
                <w:rtl/>
              </w:rPr>
            </w:pPr>
          </w:p>
          <w:p w14:paraId="73EB7A52" w14:textId="7A1FA21A" w:rsidR="0083339E" w:rsidRDefault="0083339E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6503CA6" w14:textId="299FE85F" w:rsidR="001B3FC9" w:rsidRDefault="001B3FC9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1B3FC9">
        <w:rPr>
          <w:rFonts w:cs="Arial" w:hint="cs"/>
          <w:b/>
          <w:bCs/>
          <w:sz w:val="24"/>
          <w:szCs w:val="24"/>
          <w:u w:val="single"/>
          <w:rtl/>
        </w:rPr>
        <w:t>תחומי התמחות בגישור (אזרחי/ מסחרי/ נדל"</w:t>
      </w:r>
      <w:r>
        <w:rPr>
          <w:rFonts w:cs="Arial" w:hint="cs"/>
          <w:b/>
          <w:bCs/>
          <w:sz w:val="24"/>
          <w:szCs w:val="24"/>
          <w:u w:val="single"/>
          <w:rtl/>
        </w:rPr>
        <w:t>ן...)</w:t>
      </w:r>
    </w:p>
    <w:p w14:paraId="76A24878" w14:textId="77777777" w:rsidR="0083339E" w:rsidRPr="001B3FC9" w:rsidRDefault="0083339E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1B3FC9" w14:paraId="0F9628BB" w14:textId="77777777" w:rsidTr="00C45338">
        <w:trPr>
          <w:trHeight w:val="1701"/>
        </w:trPr>
        <w:tc>
          <w:tcPr>
            <w:tcW w:w="9628" w:type="dxa"/>
          </w:tcPr>
          <w:p w14:paraId="25FA54DB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0EA5593D" w14:textId="77777777" w:rsidR="001B3FC9" w:rsidRDefault="001B3FC9" w:rsidP="001B3FC9">
      <w:pPr>
        <w:spacing w:after="0"/>
        <w:rPr>
          <w:rtl/>
        </w:rPr>
      </w:pPr>
    </w:p>
    <w:p w14:paraId="36330800" w14:textId="5EC6A644" w:rsidR="001B3FC9" w:rsidRDefault="001B3FC9" w:rsidP="001B3FC9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23CCBF0A" w14:textId="0A169EC1" w:rsidR="001B3FC9" w:rsidRDefault="001B3FC9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sz w:val="24"/>
          <w:szCs w:val="24"/>
          <w:u w:val="single"/>
          <w:rtl/>
        </w:rPr>
        <w:lastRenderedPageBreak/>
        <w:t>מספר הגישורים שערכת בשנה האחרונה</w:t>
      </w:r>
    </w:p>
    <w:p w14:paraId="20D51554" w14:textId="77777777" w:rsidR="0083339E" w:rsidRPr="001B3FC9" w:rsidRDefault="0083339E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68"/>
      </w:tblGrid>
      <w:tr w:rsidR="0083339E" w14:paraId="6287D14D" w14:textId="77777777" w:rsidTr="0083339E">
        <w:trPr>
          <w:trHeight w:val="422"/>
        </w:trPr>
        <w:tc>
          <w:tcPr>
            <w:tcW w:w="9568" w:type="dxa"/>
          </w:tcPr>
          <w:p w14:paraId="307A652A" w14:textId="77777777" w:rsidR="0083339E" w:rsidRDefault="0083339E" w:rsidP="00C45338">
            <w:pPr>
              <w:rPr>
                <w:rtl/>
              </w:rPr>
            </w:pPr>
          </w:p>
        </w:tc>
      </w:tr>
    </w:tbl>
    <w:p w14:paraId="0038678F" w14:textId="42878622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A15BA04" w14:textId="358513A5" w:rsidR="001B3FC9" w:rsidRDefault="001B3FC9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1B3FC9">
        <w:rPr>
          <w:rFonts w:cs="Arial" w:hint="cs"/>
          <w:b/>
          <w:bCs/>
          <w:sz w:val="24"/>
          <w:szCs w:val="24"/>
          <w:u w:val="single"/>
          <w:rtl/>
        </w:rPr>
        <w:t xml:space="preserve">זמינות </w:t>
      </w:r>
      <w:r w:rsidRPr="001B3FC9">
        <w:rPr>
          <w:rFonts w:cs="Arial"/>
          <w:b/>
          <w:bCs/>
          <w:sz w:val="24"/>
          <w:szCs w:val="24"/>
          <w:u w:val="single"/>
          <w:rtl/>
        </w:rPr>
        <w:t>–</w:t>
      </w:r>
      <w:r w:rsidR="002733D1" w:rsidRPr="002733D1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  <w:r w:rsidR="002733D1" w:rsidRPr="001B3FC9">
        <w:rPr>
          <w:rFonts w:cs="Arial" w:hint="cs"/>
          <w:b/>
          <w:bCs/>
          <w:sz w:val="24"/>
          <w:szCs w:val="24"/>
          <w:u w:val="single"/>
          <w:rtl/>
        </w:rPr>
        <w:t xml:space="preserve">האם </w:t>
      </w:r>
      <w:r w:rsidR="002733D1">
        <w:rPr>
          <w:rFonts w:cs="Arial" w:hint="cs"/>
          <w:b/>
          <w:bCs/>
          <w:sz w:val="24"/>
          <w:szCs w:val="24"/>
          <w:u w:val="single"/>
          <w:rtl/>
        </w:rPr>
        <w:t>יש להמתין לגישור? אם כן, כמה זמן?</w:t>
      </w:r>
    </w:p>
    <w:p w14:paraId="6E7D5354" w14:textId="77777777" w:rsidR="003177E3" w:rsidRPr="001B3FC9" w:rsidRDefault="003177E3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68"/>
      </w:tblGrid>
      <w:tr w:rsidR="001B3FC9" w14:paraId="5DF7F69A" w14:textId="77777777" w:rsidTr="001B3FC9">
        <w:trPr>
          <w:trHeight w:val="1149"/>
        </w:trPr>
        <w:tc>
          <w:tcPr>
            <w:tcW w:w="9568" w:type="dxa"/>
          </w:tcPr>
          <w:p w14:paraId="706B430B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550F7E0F" w14:textId="4E63E3B5" w:rsidR="001B3FC9" w:rsidRDefault="001B3FC9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0673EC28" w14:textId="58F2A2F8" w:rsidR="001B3FC9" w:rsidRDefault="001B3FC9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1B3FC9">
        <w:rPr>
          <w:rFonts w:cs="Arial" w:hint="cs"/>
          <w:b/>
          <w:bCs/>
          <w:sz w:val="24"/>
          <w:szCs w:val="24"/>
          <w:u w:val="single"/>
          <w:rtl/>
        </w:rPr>
        <w:t>% הצלחות- כמה מהגישורים, בשנה האחרונה, הסתיימו בהסכם</w:t>
      </w:r>
    </w:p>
    <w:p w14:paraId="6F62DBD5" w14:textId="77777777" w:rsidR="003177E3" w:rsidRPr="001B3FC9" w:rsidRDefault="003177E3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08"/>
      </w:tblGrid>
      <w:tr w:rsidR="001B3FC9" w14:paraId="21BAC49F" w14:textId="77777777" w:rsidTr="001B3FC9">
        <w:trPr>
          <w:trHeight w:val="701"/>
        </w:trPr>
        <w:tc>
          <w:tcPr>
            <w:tcW w:w="9508" w:type="dxa"/>
          </w:tcPr>
          <w:p w14:paraId="5BE600D5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692383EC" w14:textId="1288E787" w:rsidR="001B3FC9" w:rsidRPr="001B3FC9" w:rsidRDefault="001B3FC9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65A62EF0" w14:textId="5CA87404" w:rsidR="001B3FC9" w:rsidRDefault="001B3FC9" w:rsidP="00244AC1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</w:p>
    <w:p w14:paraId="33BEF672" w14:textId="3E986F1E" w:rsidR="001B3FC9" w:rsidRDefault="001B3FC9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  <w:r w:rsidRPr="001B3FC9">
        <w:rPr>
          <w:rFonts w:cs="Arial" w:hint="cs"/>
          <w:b/>
          <w:bCs/>
          <w:sz w:val="24"/>
          <w:szCs w:val="24"/>
          <w:u w:val="single"/>
          <w:rtl/>
        </w:rPr>
        <w:t>האם ישנה שיטה מסוימת על פיה הנך מנהל/ת את הגישור, יש לפרט</w:t>
      </w:r>
    </w:p>
    <w:p w14:paraId="78EBABBC" w14:textId="77777777" w:rsidR="003177E3" w:rsidRPr="001B3FC9" w:rsidRDefault="003177E3" w:rsidP="001B3FC9">
      <w:pPr>
        <w:spacing w:after="0"/>
        <w:rPr>
          <w:rFonts w:cs="Arial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568"/>
      </w:tblGrid>
      <w:tr w:rsidR="001B3FC9" w14:paraId="64CD4007" w14:textId="77777777" w:rsidTr="00C45338">
        <w:trPr>
          <w:trHeight w:val="1149"/>
        </w:trPr>
        <w:tc>
          <w:tcPr>
            <w:tcW w:w="9568" w:type="dxa"/>
          </w:tcPr>
          <w:p w14:paraId="17ABED6C" w14:textId="77777777" w:rsidR="001B3FC9" w:rsidRDefault="001B3FC9" w:rsidP="00C45338">
            <w:pPr>
              <w:rPr>
                <w:rtl/>
              </w:rPr>
            </w:pPr>
          </w:p>
          <w:p w14:paraId="158162C8" w14:textId="77777777" w:rsidR="003177E3" w:rsidRDefault="003177E3" w:rsidP="00C45338">
            <w:pPr>
              <w:rPr>
                <w:rtl/>
              </w:rPr>
            </w:pPr>
          </w:p>
          <w:p w14:paraId="58D30C70" w14:textId="77777777" w:rsidR="003177E3" w:rsidRDefault="003177E3" w:rsidP="00C45338">
            <w:pPr>
              <w:rPr>
                <w:rtl/>
              </w:rPr>
            </w:pPr>
          </w:p>
          <w:p w14:paraId="6107BE98" w14:textId="77777777" w:rsidR="003177E3" w:rsidRDefault="003177E3" w:rsidP="00C45338">
            <w:pPr>
              <w:rPr>
                <w:rtl/>
              </w:rPr>
            </w:pPr>
          </w:p>
          <w:p w14:paraId="6D42EDF3" w14:textId="77777777" w:rsidR="003177E3" w:rsidRDefault="003177E3" w:rsidP="00C45338">
            <w:pPr>
              <w:rPr>
                <w:rtl/>
              </w:rPr>
            </w:pPr>
          </w:p>
          <w:p w14:paraId="55401AD2" w14:textId="77777777" w:rsidR="003177E3" w:rsidRDefault="003177E3" w:rsidP="00C45338">
            <w:pPr>
              <w:rPr>
                <w:rtl/>
              </w:rPr>
            </w:pPr>
          </w:p>
          <w:p w14:paraId="35E9A2A7" w14:textId="77777777" w:rsidR="003177E3" w:rsidRDefault="003177E3" w:rsidP="00C45338">
            <w:pPr>
              <w:rPr>
                <w:rtl/>
              </w:rPr>
            </w:pPr>
          </w:p>
          <w:p w14:paraId="46DC3702" w14:textId="77777777" w:rsidR="003177E3" w:rsidRDefault="003177E3" w:rsidP="00C45338">
            <w:pPr>
              <w:rPr>
                <w:rtl/>
              </w:rPr>
            </w:pPr>
          </w:p>
          <w:p w14:paraId="25908C83" w14:textId="77777777" w:rsidR="003177E3" w:rsidRDefault="003177E3" w:rsidP="00C45338">
            <w:pPr>
              <w:rPr>
                <w:rtl/>
              </w:rPr>
            </w:pPr>
          </w:p>
          <w:p w14:paraId="6C7708A6" w14:textId="77777777" w:rsidR="003177E3" w:rsidRDefault="003177E3" w:rsidP="00C45338">
            <w:pPr>
              <w:rPr>
                <w:rtl/>
              </w:rPr>
            </w:pPr>
          </w:p>
          <w:p w14:paraId="674BDF95" w14:textId="356B3257" w:rsidR="003177E3" w:rsidRDefault="003177E3" w:rsidP="00C45338">
            <w:pPr>
              <w:rPr>
                <w:rtl/>
              </w:rPr>
            </w:pPr>
          </w:p>
        </w:tc>
      </w:tr>
    </w:tbl>
    <w:p w14:paraId="311E31C6" w14:textId="77777777" w:rsidR="001B3FC9" w:rsidRPr="001B3FC9" w:rsidRDefault="001B3FC9" w:rsidP="001B3FC9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577ABF9" w14:textId="77777777" w:rsidR="001B3FC9" w:rsidRDefault="001B3FC9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0ECC6BDC" w14:textId="2D93A85D" w:rsidR="001B3FC9" w:rsidRDefault="001B3FC9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4AECC88" w14:textId="10E94198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F8622EF" w14:textId="37F705F0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AAB9D3C" w14:textId="44BBC07E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D4765D" w14:textId="7ECDD0C2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8CE8FCC" w14:textId="676F5F8C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6B160EA" w14:textId="4DDFCFCB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E336FF9" w14:textId="365B530A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688D6738" w14:textId="13BDBF37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5D5BB9" w14:textId="2594B1A2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46F5D35" w14:textId="4F578D6C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6CD959E6" w14:textId="695ABB72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8D5FE06" w14:textId="247EFE74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6F46C8D" w14:textId="59F530D7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2E5F9D38" w14:textId="77777777" w:rsidR="003177E3" w:rsidRDefault="003177E3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240C74C4" w14:textId="0CE8552E" w:rsidR="001B3FC9" w:rsidRDefault="001B3FC9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8186E3F" w14:textId="77777777" w:rsidR="001B3FC9" w:rsidRDefault="001B3FC9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BACC5D0" w14:textId="77777777" w:rsidR="001B3FC9" w:rsidRPr="001B3FC9" w:rsidRDefault="001B3FC9" w:rsidP="001B3FC9">
      <w:pPr>
        <w:spacing w:after="0"/>
        <w:rPr>
          <w:rFonts w:cs="Arial"/>
          <w:b/>
          <w:bCs/>
          <w:sz w:val="24"/>
          <w:szCs w:val="24"/>
          <w:rtl/>
        </w:rPr>
      </w:pPr>
      <w:r w:rsidRPr="001B3FC9">
        <w:rPr>
          <w:rFonts w:cs="Arial" w:hint="cs"/>
          <w:b/>
          <w:bCs/>
          <w:sz w:val="24"/>
          <w:szCs w:val="24"/>
          <w:u w:val="single"/>
          <w:rtl/>
        </w:rPr>
        <w:lastRenderedPageBreak/>
        <w:t xml:space="preserve">נא לציין 5 גישורים מהשנה האחרונה 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9068"/>
      </w:tblGrid>
      <w:tr w:rsidR="002C05D9" w14:paraId="286987C4" w14:textId="77777777" w:rsidTr="001B3FC9">
        <w:trPr>
          <w:trHeight w:val="340"/>
        </w:trPr>
        <w:tc>
          <w:tcPr>
            <w:tcW w:w="560" w:type="dxa"/>
            <w:vMerge w:val="restart"/>
            <w:shd w:val="clear" w:color="auto" w:fill="auto"/>
          </w:tcPr>
          <w:p w14:paraId="2701EF86" w14:textId="466E1005" w:rsidR="002C05D9" w:rsidRDefault="00863D87" w:rsidP="00863D87">
            <w:pPr>
              <w:jc w:val="center"/>
              <w:rPr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068" w:type="dxa"/>
            <w:shd w:val="clear" w:color="auto" w:fill="F5E1AF"/>
            <w:vAlign w:val="center"/>
          </w:tcPr>
          <w:p w14:paraId="371B2BBB" w14:textId="2AB7886E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 xml:space="preserve">פירוט </w:t>
            </w:r>
            <w:r w:rsidR="001B3FC9">
              <w:rPr>
                <w:rFonts w:hint="cs"/>
                <w:b/>
                <w:bCs/>
                <w:rtl/>
              </w:rPr>
              <w:t>הסכסוך:</w:t>
            </w:r>
          </w:p>
        </w:tc>
      </w:tr>
      <w:tr w:rsidR="002C05D9" w14:paraId="080068D2" w14:textId="77777777" w:rsidTr="001B3FC9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</w:tcPr>
          <w:p w14:paraId="4F2467F7" w14:textId="77777777" w:rsidR="002C05D9" w:rsidRDefault="002C05D9" w:rsidP="00244AC1">
            <w:pPr>
              <w:rPr>
                <w:rtl/>
              </w:rPr>
            </w:pPr>
          </w:p>
          <w:p w14:paraId="4AF923DA" w14:textId="77777777" w:rsidR="001B3FC9" w:rsidRDefault="001B3FC9" w:rsidP="00244AC1">
            <w:pPr>
              <w:rPr>
                <w:rtl/>
              </w:rPr>
            </w:pPr>
          </w:p>
          <w:p w14:paraId="27A34D12" w14:textId="77777777" w:rsidR="001B3FC9" w:rsidRDefault="001B3FC9" w:rsidP="00244AC1">
            <w:pPr>
              <w:rPr>
                <w:rtl/>
              </w:rPr>
            </w:pPr>
          </w:p>
          <w:p w14:paraId="5B2A6A81" w14:textId="77777777" w:rsidR="001B3FC9" w:rsidRDefault="001B3FC9" w:rsidP="00244AC1">
            <w:pPr>
              <w:rPr>
                <w:rtl/>
              </w:rPr>
            </w:pPr>
          </w:p>
          <w:p w14:paraId="371EFC5B" w14:textId="77777777" w:rsidR="001B3FC9" w:rsidRDefault="001B3FC9" w:rsidP="00244AC1">
            <w:pPr>
              <w:rPr>
                <w:rtl/>
              </w:rPr>
            </w:pPr>
          </w:p>
          <w:p w14:paraId="0DF22D17" w14:textId="77777777" w:rsidR="001B3FC9" w:rsidRDefault="001B3FC9" w:rsidP="00244AC1">
            <w:pPr>
              <w:rPr>
                <w:rtl/>
              </w:rPr>
            </w:pPr>
          </w:p>
          <w:p w14:paraId="33ACD1FB" w14:textId="3AC40B4C" w:rsidR="001B3FC9" w:rsidRDefault="001B3FC9" w:rsidP="00244AC1">
            <w:pPr>
              <w:rPr>
                <w:rtl/>
              </w:rPr>
            </w:pPr>
          </w:p>
        </w:tc>
      </w:tr>
      <w:tr w:rsidR="002C05D9" w14:paraId="1F8B0170" w14:textId="77777777" w:rsidTr="001B3FC9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shd w:val="clear" w:color="auto" w:fill="F5E1AF"/>
            <w:vAlign w:val="center"/>
          </w:tcPr>
          <w:p w14:paraId="4D646532" w14:textId="66EAC39B" w:rsidR="002C05D9" w:rsidRDefault="001B3FC9" w:rsidP="00244AC1">
            <w:pPr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>עורכי דין שייצגו את הצדדים</w:t>
            </w:r>
          </w:p>
        </w:tc>
      </w:tr>
      <w:tr w:rsidR="002C05D9" w14:paraId="16B2F35A" w14:textId="77777777" w:rsidTr="001B3FC9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9068"/>
      </w:tblGrid>
      <w:tr w:rsidR="001B3FC9" w14:paraId="44E7AAA8" w14:textId="77777777" w:rsidTr="00C45338">
        <w:trPr>
          <w:trHeight w:val="340"/>
        </w:trPr>
        <w:tc>
          <w:tcPr>
            <w:tcW w:w="560" w:type="dxa"/>
            <w:vMerge w:val="restart"/>
            <w:shd w:val="clear" w:color="auto" w:fill="auto"/>
          </w:tcPr>
          <w:p w14:paraId="66A2E684" w14:textId="5C7A0403" w:rsidR="001B3FC9" w:rsidRDefault="00863D87" w:rsidP="00C45338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068" w:type="dxa"/>
            <w:shd w:val="clear" w:color="auto" w:fill="F5E1AF"/>
            <w:vAlign w:val="center"/>
          </w:tcPr>
          <w:p w14:paraId="127245AD" w14:textId="77777777" w:rsidR="001B3FC9" w:rsidRPr="002C05D9" w:rsidRDefault="001B3FC9" w:rsidP="00C45338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 xml:space="preserve">פירוט </w:t>
            </w:r>
            <w:r>
              <w:rPr>
                <w:rFonts w:hint="cs"/>
                <w:b/>
                <w:bCs/>
                <w:rtl/>
              </w:rPr>
              <w:t>הסכסוך:</w:t>
            </w:r>
          </w:p>
        </w:tc>
      </w:tr>
      <w:tr w:rsidR="001B3FC9" w14:paraId="0A6ADD69" w14:textId="77777777" w:rsidTr="00C45338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68ABA57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131B3DC7" w14:textId="77777777" w:rsidR="001B3FC9" w:rsidRDefault="001B3FC9" w:rsidP="00C45338">
            <w:pPr>
              <w:rPr>
                <w:rtl/>
              </w:rPr>
            </w:pPr>
          </w:p>
          <w:p w14:paraId="171DA82E" w14:textId="77777777" w:rsidR="001B3FC9" w:rsidRDefault="001B3FC9" w:rsidP="00C45338">
            <w:pPr>
              <w:rPr>
                <w:rtl/>
              </w:rPr>
            </w:pPr>
          </w:p>
          <w:p w14:paraId="3BF0D02C" w14:textId="77777777" w:rsidR="001B3FC9" w:rsidRDefault="001B3FC9" w:rsidP="00C45338">
            <w:pPr>
              <w:rPr>
                <w:rtl/>
              </w:rPr>
            </w:pPr>
          </w:p>
          <w:p w14:paraId="206EFB9B" w14:textId="77777777" w:rsidR="001B3FC9" w:rsidRDefault="001B3FC9" w:rsidP="00C45338">
            <w:pPr>
              <w:rPr>
                <w:rtl/>
              </w:rPr>
            </w:pPr>
          </w:p>
          <w:p w14:paraId="5CB7380F" w14:textId="77777777" w:rsidR="001B3FC9" w:rsidRDefault="001B3FC9" w:rsidP="00C45338">
            <w:pPr>
              <w:rPr>
                <w:rtl/>
              </w:rPr>
            </w:pPr>
          </w:p>
          <w:p w14:paraId="7BEE6D9D" w14:textId="77777777" w:rsidR="001B3FC9" w:rsidRDefault="001B3FC9" w:rsidP="00C45338">
            <w:pPr>
              <w:rPr>
                <w:rtl/>
              </w:rPr>
            </w:pPr>
          </w:p>
          <w:p w14:paraId="04F01BE5" w14:textId="77777777" w:rsidR="001B3FC9" w:rsidRDefault="001B3FC9" w:rsidP="00C45338">
            <w:pPr>
              <w:rPr>
                <w:rtl/>
              </w:rPr>
            </w:pPr>
          </w:p>
        </w:tc>
      </w:tr>
      <w:tr w:rsidR="001B3FC9" w14:paraId="2652B04D" w14:textId="77777777" w:rsidTr="00C45338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0BCC7FB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  <w:shd w:val="clear" w:color="auto" w:fill="F5E1AF"/>
            <w:vAlign w:val="center"/>
          </w:tcPr>
          <w:p w14:paraId="2550C2EC" w14:textId="77777777" w:rsidR="001B3FC9" w:rsidRDefault="001B3FC9" w:rsidP="00C45338">
            <w:pPr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>עורכי דין שייצגו את הצדדים</w:t>
            </w:r>
          </w:p>
        </w:tc>
      </w:tr>
      <w:tr w:rsidR="001B3FC9" w14:paraId="389D3806" w14:textId="77777777" w:rsidTr="00C45338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D424846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02DB7828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6A64A03C" w14:textId="027B1F71" w:rsidR="00926E6E" w:rsidRDefault="00926E6E" w:rsidP="00926E6E">
      <w:pPr>
        <w:spacing w:after="0"/>
        <w:rPr>
          <w:rtl/>
        </w:rPr>
      </w:pPr>
    </w:p>
    <w:p w14:paraId="4871F3B0" w14:textId="569E8546" w:rsidR="001B3FC9" w:rsidRDefault="001B3FC9" w:rsidP="00926E6E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9068"/>
      </w:tblGrid>
      <w:tr w:rsidR="001B3FC9" w14:paraId="44222A8D" w14:textId="77777777" w:rsidTr="00C45338">
        <w:trPr>
          <w:trHeight w:val="340"/>
        </w:trPr>
        <w:tc>
          <w:tcPr>
            <w:tcW w:w="560" w:type="dxa"/>
            <w:vMerge w:val="restart"/>
            <w:shd w:val="clear" w:color="auto" w:fill="auto"/>
          </w:tcPr>
          <w:p w14:paraId="30C6DDDC" w14:textId="0F6946E8" w:rsidR="001B3FC9" w:rsidRDefault="00863D87" w:rsidP="00C45338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68" w:type="dxa"/>
            <w:shd w:val="clear" w:color="auto" w:fill="F5E1AF"/>
            <w:vAlign w:val="center"/>
          </w:tcPr>
          <w:p w14:paraId="583A0016" w14:textId="77777777" w:rsidR="001B3FC9" w:rsidRPr="002C05D9" w:rsidRDefault="001B3FC9" w:rsidP="00C45338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 xml:space="preserve">פירוט </w:t>
            </w:r>
            <w:r>
              <w:rPr>
                <w:rFonts w:hint="cs"/>
                <w:b/>
                <w:bCs/>
                <w:rtl/>
              </w:rPr>
              <w:t>הסכסוך:</w:t>
            </w:r>
          </w:p>
        </w:tc>
      </w:tr>
      <w:tr w:rsidR="001B3FC9" w14:paraId="17AEA555" w14:textId="77777777" w:rsidTr="00C45338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DC745E7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10D1913A" w14:textId="77777777" w:rsidR="001B3FC9" w:rsidRDefault="001B3FC9" w:rsidP="00C45338">
            <w:pPr>
              <w:rPr>
                <w:rtl/>
              </w:rPr>
            </w:pPr>
          </w:p>
          <w:p w14:paraId="52BD1D89" w14:textId="77777777" w:rsidR="001B3FC9" w:rsidRDefault="001B3FC9" w:rsidP="00C45338">
            <w:pPr>
              <w:rPr>
                <w:rtl/>
              </w:rPr>
            </w:pPr>
          </w:p>
          <w:p w14:paraId="3C22E4D7" w14:textId="77777777" w:rsidR="001B3FC9" w:rsidRDefault="001B3FC9" w:rsidP="00C45338">
            <w:pPr>
              <w:rPr>
                <w:rtl/>
              </w:rPr>
            </w:pPr>
          </w:p>
          <w:p w14:paraId="21B1DE4E" w14:textId="77777777" w:rsidR="001B3FC9" w:rsidRDefault="001B3FC9" w:rsidP="00C45338">
            <w:pPr>
              <w:rPr>
                <w:rtl/>
              </w:rPr>
            </w:pPr>
          </w:p>
          <w:p w14:paraId="7AC59108" w14:textId="77777777" w:rsidR="001B3FC9" w:rsidRDefault="001B3FC9" w:rsidP="00C45338">
            <w:pPr>
              <w:rPr>
                <w:rtl/>
              </w:rPr>
            </w:pPr>
          </w:p>
          <w:p w14:paraId="0859D4A6" w14:textId="77777777" w:rsidR="001B3FC9" w:rsidRDefault="001B3FC9" w:rsidP="00C45338">
            <w:pPr>
              <w:rPr>
                <w:rtl/>
              </w:rPr>
            </w:pPr>
          </w:p>
          <w:p w14:paraId="793F97C7" w14:textId="77777777" w:rsidR="001B3FC9" w:rsidRDefault="001B3FC9" w:rsidP="00C45338">
            <w:pPr>
              <w:rPr>
                <w:rtl/>
              </w:rPr>
            </w:pPr>
          </w:p>
        </w:tc>
      </w:tr>
      <w:tr w:rsidR="001B3FC9" w14:paraId="2CDD84C3" w14:textId="77777777" w:rsidTr="00C45338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209610F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  <w:shd w:val="clear" w:color="auto" w:fill="F5E1AF"/>
            <w:vAlign w:val="center"/>
          </w:tcPr>
          <w:p w14:paraId="5CDD323F" w14:textId="77777777" w:rsidR="001B3FC9" w:rsidRDefault="001B3FC9" w:rsidP="00C45338">
            <w:pPr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>עורכי דין שייצגו את הצדדים</w:t>
            </w:r>
          </w:p>
        </w:tc>
      </w:tr>
      <w:tr w:rsidR="001B3FC9" w14:paraId="68CADE9F" w14:textId="77777777" w:rsidTr="00C45338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3AF991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76850983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1A6BB336" w14:textId="49CB79AA" w:rsidR="001B3FC9" w:rsidRDefault="001B3FC9" w:rsidP="00926E6E">
      <w:pPr>
        <w:spacing w:after="0"/>
        <w:rPr>
          <w:rtl/>
        </w:rPr>
      </w:pPr>
    </w:p>
    <w:p w14:paraId="1E074AEC" w14:textId="7455DCB4" w:rsidR="001B3FC9" w:rsidRDefault="001B3FC9" w:rsidP="00926E6E">
      <w:pPr>
        <w:spacing w:after="0"/>
        <w:rPr>
          <w:rtl/>
        </w:rPr>
      </w:pPr>
    </w:p>
    <w:p w14:paraId="1D00E333" w14:textId="4618CE1B" w:rsidR="002E0D14" w:rsidRDefault="002E0D14" w:rsidP="00926E6E">
      <w:pPr>
        <w:spacing w:after="0"/>
        <w:rPr>
          <w:rtl/>
        </w:rPr>
      </w:pPr>
    </w:p>
    <w:p w14:paraId="40A7AC96" w14:textId="7B94DAF8" w:rsidR="002E0D14" w:rsidRDefault="002E0D14" w:rsidP="00926E6E">
      <w:pPr>
        <w:spacing w:after="0"/>
        <w:rPr>
          <w:rtl/>
        </w:rPr>
      </w:pPr>
    </w:p>
    <w:p w14:paraId="18A14C30" w14:textId="7EF49D15" w:rsidR="002E0D14" w:rsidRDefault="002E0D14" w:rsidP="00926E6E">
      <w:pPr>
        <w:spacing w:after="0"/>
        <w:rPr>
          <w:rtl/>
        </w:rPr>
      </w:pPr>
    </w:p>
    <w:p w14:paraId="093B320F" w14:textId="3EFC0DA4" w:rsidR="002E0D14" w:rsidRDefault="002E0D14" w:rsidP="00926E6E">
      <w:pPr>
        <w:spacing w:after="0"/>
        <w:rPr>
          <w:rtl/>
        </w:rPr>
      </w:pPr>
    </w:p>
    <w:p w14:paraId="66A41C26" w14:textId="40D8DA43" w:rsidR="002E0D14" w:rsidRDefault="002E0D14" w:rsidP="00926E6E">
      <w:pPr>
        <w:spacing w:after="0"/>
        <w:rPr>
          <w:rtl/>
        </w:rPr>
      </w:pPr>
    </w:p>
    <w:p w14:paraId="5A3A0ADD" w14:textId="53121241" w:rsidR="002E0D14" w:rsidRDefault="002E0D14" w:rsidP="00926E6E">
      <w:pPr>
        <w:spacing w:after="0"/>
        <w:rPr>
          <w:rtl/>
        </w:rPr>
      </w:pPr>
    </w:p>
    <w:p w14:paraId="77532E0A" w14:textId="4D1A1B16" w:rsidR="00ED370E" w:rsidRDefault="00ED370E" w:rsidP="00926E6E">
      <w:pPr>
        <w:spacing w:after="0"/>
        <w:rPr>
          <w:rtl/>
        </w:rPr>
      </w:pPr>
    </w:p>
    <w:p w14:paraId="7D8DF2BB" w14:textId="77777777" w:rsidR="00ED370E" w:rsidRDefault="00ED370E" w:rsidP="00926E6E">
      <w:pPr>
        <w:spacing w:after="0"/>
        <w:rPr>
          <w:rtl/>
        </w:rPr>
      </w:pPr>
    </w:p>
    <w:p w14:paraId="7699777F" w14:textId="77777777" w:rsidR="002E0D14" w:rsidRDefault="002E0D14" w:rsidP="00926E6E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9068"/>
      </w:tblGrid>
      <w:tr w:rsidR="001B3FC9" w14:paraId="78CAA0BF" w14:textId="77777777" w:rsidTr="00C45338">
        <w:trPr>
          <w:trHeight w:val="340"/>
        </w:trPr>
        <w:tc>
          <w:tcPr>
            <w:tcW w:w="560" w:type="dxa"/>
            <w:vMerge w:val="restart"/>
            <w:shd w:val="clear" w:color="auto" w:fill="auto"/>
          </w:tcPr>
          <w:p w14:paraId="0561E4E1" w14:textId="76C7DB05" w:rsidR="001B3FC9" w:rsidRDefault="00863D87" w:rsidP="00C45338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9068" w:type="dxa"/>
            <w:shd w:val="clear" w:color="auto" w:fill="F5E1AF"/>
            <w:vAlign w:val="center"/>
          </w:tcPr>
          <w:p w14:paraId="1796370D" w14:textId="77777777" w:rsidR="001B3FC9" w:rsidRPr="002C05D9" w:rsidRDefault="001B3FC9" w:rsidP="00C45338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 xml:space="preserve">פירוט </w:t>
            </w:r>
            <w:r>
              <w:rPr>
                <w:rFonts w:hint="cs"/>
                <w:b/>
                <w:bCs/>
                <w:rtl/>
              </w:rPr>
              <w:t>הסכסוך:</w:t>
            </w:r>
          </w:p>
        </w:tc>
      </w:tr>
      <w:tr w:rsidR="001B3FC9" w14:paraId="75003C06" w14:textId="77777777" w:rsidTr="00C45338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085B3FA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74564992" w14:textId="77777777" w:rsidR="001B3FC9" w:rsidRDefault="001B3FC9" w:rsidP="00C45338">
            <w:pPr>
              <w:rPr>
                <w:rtl/>
              </w:rPr>
            </w:pPr>
          </w:p>
          <w:p w14:paraId="2D515862" w14:textId="77777777" w:rsidR="001B3FC9" w:rsidRDefault="001B3FC9" w:rsidP="00C45338">
            <w:pPr>
              <w:rPr>
                <w:rtl/>
              </w:rPr>
            </w:pPr>
          </w:p>
          <w:p w14:paraId="24B86246" w14:textId="77777777" w:rsidR="001B3FC9" w:rsidRDefault="001B3FC9" w:rsidP="00C45338">
            <w:pPr>
              <w:rPr>
                <w:rtl/>
              </w:rPr>
            </w:pPr>
          </w:p>
          <w:p w14:paraId="509ED386" w14:textId="77777777" w:rsidR="001B3FC9" w:rsidRDefault="001B3FC9" w:rsidP="00C45338">
            <w:pPr>
              <w:rPr>
                <w:rtl/>
              </w:rPr>
            </w:pPr>
          </w:p>
          <w:p w14:paraId="5308B675" w14:textId="77777777" w:rsidR="001B3FC9" w:rsidRDefault="001B3FC9" w:rsidP="00C45338">
            <w:pPr>
              <w:rPr>
                <w:rtl/>
              </w:rPr>
            </w:pPr>
          </w:p>
          <w:p w14:paraId="104C7974" w14:textId="77777777" w:rsidR="001B3FC9" w:rsidRDefault="001B3FC9" w:rsidP="00C45338">
            <w:pPr>
              <w:rPr>
                <w:rtl/>
              </w:rPr>
            </w:pPr>
          </w:p>
          <w:p w14:paraId="60DC0D89" w14:textId="77777777" w:rsidR="001B3FC9" w:rsidRDefault="001B3FC9" w:rsidP="00C45338">
            <w:pPr>
              <w:rPr>
                <w:rtl/>
              </w:rPr>
            </w:pPr>
          </w:p>
        </w:tc>
      </w:tr>
      <w:tr w:rsidR="001B3FC9" w14:paraId="317F5B15" w14:textId="77777777" w:rsidTr="00C45338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50BAAAB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  <w:shd w:val="clear" w:color="auto" w:fill="F5E1AF"/>
            <w:vAlign w:val="center"/>
          </w:tcPr>
          <w:p w14:paraId="4B9F1898" w14:textId="77777777" w:rsidR="001B3FC9" w:rsidRDefault="001B3FC9" w:rsidP="00C45338">
            <w:pPr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>עורכי דין שייצגו את הצדדים</w:t>
            </w:r>
          </w:p>
        </w:tc>
      </w:tr>
      <w:tr w:rsidR="001B3FC9" w14:paraId="3FA7265E" w14:textId="77777777" w:rsidTr="00C45338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DD602A0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162FB7B4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4BD3549D" w14:textId="0A77C3E9" w:rsidR="001B3FC9" w:rsidRDefault="001B3FC9" w:rsidP="00926E6E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9068"/>
      </w:tblGrid>
      <w:tr w:rsidR="001B3FC9" w14:paraId="5B49AB66" w14:textId="77777777" w:rsidTr="00C45338">
        <w:trPr>
          <w:trHeight w:val="340"/>
        </w:trPr>
        <w:tc>
          <w:tcPr>
            <w:tcW w:w="560" w:type="dxa"/>
            <w:vMerge w:val="restart"/>
            <w:shd w:val="clear" w:color="auto" w:fill="auto"/>
          </w:tcPr>
          <w:p w14:paraId="2D9A2EE2" w14:textId="784F58CB" w:rsidR="001B3FC9" w:rsidRDefault="00863D87" w:rsidP="00C45338">
            <w:pPr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068" w:type="dxa"/>
            <w:shd w:val="clear" w:color="auto" w:fill="F5E1AF"/>
            <w:vAlign w:val="center"/>
          </w:tcPr>
          <w:p w14:paraId="0F055990" w14:textId="77777777" w:rsidR="001B3FC9" w:rsidRPr="002C05D9" w:rsidRDefault="001B3FC9" w:rsidP="00C45338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 xml:space="preserve">פירוט </w:t>
            </w:r>
            <w:r>
              <w:rPr>
                <w:rFonts w:hint="cs"/>
                <w:b/>
                <w:bCs/>
                <w:rtl/>
              </w:rPr>
              <w:t>הסכסוך:</w:t>
            </w:r>
          </w:p>
        </w:tc>
      </w:tr>
      <w:tr w:rsidR="001B3FC9" w14:paraId="07BAE3B5" w14:textId="77777777" w:rsidTr="00C45338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44149D6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47BA7228" w14:textId="77777777" w:rsidR="001B3FC9" w:rsidRDefault="001B3FC9" w:rsidP="00C45338">
            <w:pPr>
              <w:rPr>
                <w:rtl/>
              </w:rPr>
            </w:pPr>
          </w:p>
          <w:p w14:paraId="56BA3315" w14:textId="77777777" w:rsidR="001B3FC9" w:rsidRDefault="001B3FC9" w:rsidP="00C45338">
            <w:pPr>
              <w:rPr>
                <w:rtl/>
              </w:rPr>
            </w:pPr>
          </w:p>
          <w:p w14:paraId="70D76AC4" w14:textId="77777777" w:rsidR="001B3FC9" w:rsidRDefault="001B3FC9" w:rsidP="00C45338">
            <w:pPr>
              <w:rPr>
                <w:rtl/>
              </w:rPr>
            </w:pPr>
          </w:p>
          <w:p w14:paraId="1327D618" w14:textId="77777777" w:rsidR="001B3FC9" w:rsidRDefault="001B3FC9" w:rsidP="00C45338">
            <w:pPr>
              <w:rPr>
                <w:rtl/>
              </w:rPr>
            </w:pPr>
          </w:p>
          <w:p w14:paraId="7A4D17FA" w14:textId="77777777" w:rsidR="001B3FC9" w:rsidRDefault="001B3FC9" w:rsidP="00C45338">
            <w:pPr>
              <w:rPr>
                <w:rtl/>
              </w:rPr>
            </w:pPr>
          </w:p>
          <w:p w14:paraId="7A9DDA09" w14:textId="77777777" w:rsidR="001B3FC9" w:rsidRDefault="001B3FC9" w:rsidP="00C45338">
            <w:pPr>
              <w:rPr>
                <w:rtl/>
              </w:rPr>
            </w:pPr>
          </w:p>
          <w:p w14:paraId="14C2942B" w14:textId="77777777" w:rsidR="001B3FC9" w:rsidRDefault="001B3FC9" w:rsidP="00C45338">
            <w:pPr>
              <w:rPr>
                <w:rtl/>
              </w:rPr>
            </w:pPr>
          </w:p>
        </w:tc>
      </w:tr>
      <w:tr w:rsidR="001B3FC9" w14:paraId="6113C27D" w14:textId="77777777" w:rsidTr="00C45338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BE3F11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  <w:shd w:val="clear" w:color="auto" w:fill="F5E1AF"/>
            <w:vAlign w:val="center"/>
          </w:tcPr>
          <w:p w14:paraId="48863E60" w14:textId="77777777" w:rsidR="001B3FC9" w:rsidRDefault="001B3FC9" w:rsidP="00C45338">
            <w:pPr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>עורכי דין שייצגו את הצדדים</w:t>
            </w:r>
          </w:p>
        </w:tc>
      </w:tr>
      <w:tr w:rsidR="001B3FC9" w14:paraId="329F1091" w14:textId="77777777" w:rsidTr="00C45338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E19188A" w14:textId="77777777" w:rsidR="001B3FC9" w:rsidRDefault="001B3FC9" w:rsidP="00C45338">
            <w:pPr>
              <w:rPr>
                <w:rtl/>
              </w:rPr>
            </w:pPr>
          </w:p>
        </w:tc>
        <w:tc>
          <w:tcPr>
            <w:tcW w:w="9068" w:type="dxa"/>
          </w:tcPr>
          <w:p w14:paraId="33CF4BE3" w14:textId="77777777" w:rsidR="001B3FC9" w:rsidRDefault="001B3FC9" w:rsidP="00C45338">
            <w:pPr>
              <w:rPr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70C0CE73" w14:textId="77777777" w:rsidR="00F4799E" w:rsidRPr="00315C68" w:rsidRDefault="00F4799E" w:rsidP="00F4799E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2FBD053E" w14:textId="77777777" w:rsidR="00F4799E" w:rsidRDefault="00F4799E" w:rsidP="00F4799E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017EF1EB" w14:textId="77777777" w:rsidR="00F4799E" w:rsidRPr="003C3A1E" w:rsidRDefault="00F4799E" w:rsidP="00F4799E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F4799E" w:rsidRPr="00306B07" w14:paraId="208D7F76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E138867" w14:textId="77777777" w:rsidR="00F4799E" w:rsidRPr="00306B07" w:rsidRDefault="00F4799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4E64D4EC" w14:textId="77777777" w:rsidR="00F4799E" w:rsidRPr="00306B07" w:rsidRDefault="00F4799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0D4950B5" w14:textId="77777777" w:rsidR="00F4799E" w:rsidRPr="00306B07" w:rsidRDefault="00F4799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0A9E39B" w14:textId="77777777" w:rsidR="00F4799E" w:rsidRPr="00306B07" w:rsidRDefault="00F4799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F4799E" w:rsidRPr="00306B07" w14:paraId="7C5F53A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F5F96A6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12354C4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77C3CA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49ED508" w14:textId="77777777" w:rsidR="00F4799E" w:rsidRPr="00306B07" w:rsidRDefault="00F4799E" w:rsidP="001A7BB2">
            <w:pPr>
              <w:bidi w:val="0"/>
              <w:jc w:val="right"/>
            </w:pPr>
          </w:p>
        </w:tc>
      </w:tr>
      <w:tr w:rsidR="00F4799E" w:rsidRPr="00306B07" w14:paraId="36FAE9A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019B710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590C90A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E7D5196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AFAFDF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</w:tr>
      <w:tr w:rsidR="00F4799E" w:rsidRPr="00306B07" w14:paraId="5958158E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2E3B916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5406B05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356531F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1BF777E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</w:tr>
      <w:tr w:rsidR="00F4799E" w:rsidRPr="00306B07" w14:paraId="759680B6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33FE14C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4B2EBFC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F141869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0F94346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</w:tr>
      <w:tr w:rsidR="00F4799E" w:rsidRPr="00306B07" w14:paraId="62C54EFE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9D4AD5F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F0BE010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59FBBBF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BF28AD8" w14:textId="77777777" w:rsidR="00F4799E" w:rsidRPr="00306B07" w:rsidRDefault="00F4799E" w:rsidP="001A7BB2">
            <w:pPr>
              <w:bidi w:val="0"/>
              <w:jc w:val="right"/>
            </w:pPr>
          </w:p>
        </w:tc>
      </w:tr>
      <w:tr w:rsidR="00F4799E" w:rsidRPr="00306B07" w14:paraId="78C5FD2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6744DE6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6DD5268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3AF6887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B49C98E" w14:textId="77777777" w:rsidR="00F4799E" w:rsidRPr="00306B07" w:rsidRDefault="00F4799E" w:rsidP="001A7BB2">
            <w:pPr>
              <w:bidi w:val="0"/>
              <w:jc w:val="right"/>
            </w:pPr>
          </w:p>
        </w:tc>
      </w:tr>
      <w:tr w:rsidR="00F4799E" w:rsidRPr="00306B07" w14:paraId="2B4DE2AC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E8D1C87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68C47C6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EAA63E0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9C66642" w14:textId="77777777" w:rsidR="00F4799E" w:rsidRPr="00306B07" w:rsidRDefault="00F4799E" w:rsidP="001A7BB2">
            <w:pPr>
              <w:bidi w:val="0"/>
              <w:jc w:val="right"/>
            </w:pPr>
          </w:p>
        </w:tc>
      </w:tr>
      <w:tr w:rsidR="00F4799E" w:rsidRPr="00306B07" w14:paraId="70F2D7F4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5FD9B27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D3609A0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D1C0C87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81962DF" w14:textId="77777777" w:rsidR="00F4799E" w:rsidRPr="00306B07" w:rsidRDefault="00F4799E" w:rsidP="001A7BB2">
            <w:pPr>
              <w:bidi w:val="0"/>
              <w:jc w:val="right"/>
            </w:pPr>
          </w:p>
        </w:tc>
      </w:tr>
      <w:tr w:rsidR="00F4799E" w:rsidRPr="00306B07" w14:paraId="1DE0F1EA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F53AEC4" w14:textId="77777777" w:rsidR="00F4799E" w:rsidRPr="00306B07" w:rsidRDefault="00F4799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8646A3F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F4CD2F1" w14:textId="77777777" w:rsidR="00F4799E" w:rsidRPr="00306B07" w:rsidRDefault="00F4799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456282" w14:textId="77777777" w:rsidR="00F4799E" w:rsidRPr="00306B07" w:rsidRDefault="00F4799E" w:rsidP="001A7BB2">
            <w:pPr>
              <w:bidi w:val="0"/>
              <w:jc w:val="right"/>
            </w:pPr>
          </w:p>
        </w:tc>
      </w:tr>
    </w:tbl>
    <w:p w14:paraId="59AD6BEF" w14:textId="77777777" w:rsidR="00F4799E" w:rsidRPr="00FE389E" w:rsidRDefault="00F4799E" w:rsidP="00F4799E">
      <w:pPr>
        <w:bidi w:val="0"/>
        <w:rPr>
          <w:b/>
          <w:bCs/>
          <w:sz w:val="28"/>
          <w:szCs w:val="28"/>
          <w:rtl/>
        </w:rPr>
      </w:pPr>
    </w:p>
    <w:p w14:paraId="63633A4F" w14:textId="77777777" w:rsidR="00F4799E" w:rsidRDefault="00F4799E" w:rsidP="00926E6E">
      <w:pPr>
        <w:spacing w:after="0"/>
        <w:rPr>
          <w:rtl/>
        </w:rPr>
      </w:pPr>
    </w:p>
    <w:p w14:paraId="5D05FE0F" w14:textId="679FD1E0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 xml:space="preserve">מדוע לדעתך </w:t>
      </w:r>
      <w:r w:rsidR="001B3FC9">
        <w:rPr>
          <w:rFonts w:cs="Arial" w:hint="cs"/>
          <w:b/>
          <w:bCs/>
          <w:sz w:val="24"/>
          <w:szCs w:val="24"/>
          <w:rtl/>
        </w:rPr>
        <w:t>הנ</w:t>
      </w:r>
      <w:r w:rsidRPr="00926E6E">
        <w:rPr>
          <w:rFonts w:cs="Arial"/>
          <w:b/>
          <w:bCs/>
          <w:sz w:val="24"/>
          <w:szCs w:val="24"/>
          <w:rtl/>
        </w:rPr>
        <w:t>ך ראוי</w:t>
      </w:r>
      <w:r w:rsidR="001B3FC9">
        <w:rPr>
          <w:rFonts w:cs="Arial" w:hint="cs"/>
          <w:b/>
          <w:bCs/>
          <w:sz w:val="24"/>
          <w:szCs w:val="24"/>
          <w:rtl/>
        </w:rPr>
        <w:t>/ה</w:t>
      </w:r>
      <w:r w:rsidRPr="00926E6E">
        <w:rPr>
          <w:rFonts w:cs="Arial"/>
          <w:b/>
          <w:bCs/>
          <w:sz w:val="24"/>
          <w:szCs w:val="24"/>
          <w:rtl/>
        </w:rPr>
        <w:t xml:space="preserve"> להופיע בדירוג?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p w14:paraId="4DB43FDD" w14:textId="77777777" w:rsidR="00F4799E" w:rsidRDefault="00F4799E" w:rsidP="00926E6E">
      <w:pPr>
        <w:spacing w:after="0"/>
        <w:rPr>
          <w:rtl/>
        </w:rPr>
      </w:pPr>
    </w:p>
    <w:p w14:paraId="6582F670" w14:textId="77777777" w:rsidR="00F4799E" w:rsidRDefault="00F4799E" w:rsidP="00926E6E">
      <w:pPr>
        <w:spacing w:after="0"/>
        <w:rPr>
          <w:rtl/>
        </w:rPr>
      </w:pPr>
    </w:p>
    <w:p w14:paraId="4D2D757E" w14:textId="77777777" w:rsidR="00F4799E" w:rsidRDefault="00F4799E" w:rsidP="00926E6E">
      <w:pPr>
        <w:spacing w:after="0"/>
        <w:rPr>
          <w:rtl/>
        </w:rPr>
      </w:pPr>
    </w:p>
    <w:p w14:paraId="1F315CB1" w14:textId="77777777" w:rsidR="00F4799E" w:rsidRDefault="00F4799E" w:rsidP="00926E6E">
      <w:pPr>
        <w:spacing w:after="0"/>
        <w:rPr>
          <w:rtl/>
        </w:rPr>
      </w:pPr>
    </w:p>
    <w:p w14:paraId="5F707F3D" w14:textId="77777777" w:rsidR="00F4799E" w:rsidRDefault="00F4799E" w:rsidP="00926E6E">
      <w:pPr>
        <w:spacing w:after="0"/>
        <w:rPr>
          <w:rtl/>
        </w:rPr>
      </w:pPr>
    </w:p>
    <w:p w14:paraId="737E928C" w14:textId="77777777" w:rsidR="00F4799E" w:rsidRDefault="00F4799E" w:rsidP="00926E6E">
      <w:pPr>
        <w:spacing w:after="0"/>
        <w:rPr>
          <w:rtl/>
        </w:rPr>
      </w:pPr>
    </w:p>
    <w:p w14:paraId="110A7A98" w14:textId="77777777" w:rsidR="00F4799E" w:rsidRDefault="00F4799E" w:rsidP="00926E6E">
      <w:pPr>
        <w:spacing w:after="0"/>
        <w:rPr>
          <w:rtl/>
        </w:rPr>
      </w:pPr>
    </w:p>
    <w:p w14:paraId="61B714B3" w14:textId="77777777" w:rsidR="00F4799E" w:rsidRDefault="00F4799E" w:rsidP="00926E6E">
      <w:pPr>
        <w:spacing w:after="0"/>
        <w:rPr>
          <w:rtl/>
        </w:rPr>
      </w:pPr>
    </w:p>
    <w:p w14:paraId="2ED27615" w14:textId="77777777" w:rsidR="00F4799E" w:rsidRDefault="00F4799E" w:rsidP="00926E6E">
      <w:pPr>
        <w:spacing w:after="0"/>
        <w:rPr>
          <w:rtl/>
        </w:rPr>
      </w:pPr>
    </w:p>
    <w:p w14:paraId="7DAF3B91" w14:textId="77777777" w:rsidR="00F4799E" w:rsidRDefault="00F4799E" w:rsidP="00926E6E">
      <w:pPr>
        <w:spacing w:after="0"/>
        <w:rPr>
          <w:rtl/>
        </w:rPr>
      </w:pPr>
    </w:p>
    <w:p w14:paraId="2D0E76A2" w14:textId="77777777" w:rsidR="00F4799E" w:rsidRDefault="00F4799E" w:rsidP="00926E6E">
      <w:pPr>
        <w:spacing w:after="0"/>
        <w:rPr>
          <w:rtl/>
        </w:rPr>
      </w:pPr>
    </w:p>
    <w:p w14:paraId="0E6465F0" w14:textId="77777777" w:rsidR="00F4799E" w:rsidRDefault="00F4799E" w:rsidP="00926E6E">
      <w:pPr>
        <w:spacing w:after="0"/>
        <w:rPr>
          <w:rtl/>
        </w:rPr>
      </w:pPr>
    </w:p>
    <w:p w14:paraId="7C7FAE66" w14:textId="77777777" w:rsidR="00F4799E" w:rsidRDefault="00F4799E" w:rsidP="00926E6E">
      <w:pPr>
        <w:spacing w:after="0"/>
        <w:rPr>
          <w:rtl/>
        </w:rPr>
      </w:pPr>
    </w:p>
    <w:p w14:paraId="7CE5F8ED" w14:textId="77777777" w:rsidR="00F4799E" w:rsidRDefault="00F4799E" w:rsidP="00926E6E">
      <w:pPr>
        <w:spacing w:after="0"/>
        <w:rPr>
          <w:rtl/>
        </w:rPr>
      </w:pPr>
    </w:p>
    <w:p w14:paraId="0CDBCB9F" w14:textId="77777777" w:rsidR="00F4799E" w:rsidRDefault="00F4799E" w:rsidP="00926E6E">
      <w:pPr>
        <w:spacing w:after="0"/>
        <w:rPr>
          <w:rtl/>
        </w:rPr>
      </w:pPr>
    </w:p>
    <w:p w14:paraId="36747CB8" w14:textId="77777777" w:rsidR="00F4799E" w:rsidRDefault="00F4799E" w:rsidP="00926E6E">
      <w:pPr>
        <w:spacing w:after="0"/>
        <w:rPr>
          <w:rtl/>
        </w:rPr>
      </w:pPr>
    </w:p>
    <w:p w14:paraId="3E557DF2" w14:textId="77777777" w:rsidR="00F4799E" w:rsidRDefault="00F4799E" w:rsidP="00926E6E">
      <w:pPr>
        <w:spacing w:after="0"/>
        <w:rPr>
          <w:rtl/>
        </w:rPr>
      </w:pPr>
    </w:p>
    <w:p w14:paraId="15532756" w14:textId="77777777" w:rsidR="00F4799E" w:rsidRDefault="00F4799E" w:rsidP="00926E6E">
      <w:pPr>
        <w:spacing w:after="0"/>
        <w:rPr>
          <w:rtl/>
        </w:rPr>
      </w:pPr>
    </w:p>
    <w:p w14:paraId="7A0ECA0C" w14:textId="77777777" w:rsidR="00F4799E" w:rsidRDefault="00F4799E" w:rsidP="00926E6E">
      <w:pPr>
        <w:spacing w:after="0"/>
        <w:rPr>
          <w:rtl/>
        </w:rPr>
      </w:pPr>
    </w:p>
    <w:p w14:paraId="18FC16E4" w14:textId="77777777" w:rsidR="00F4799E" w:rsidRDefault="00F4799E" w:rsidP="00926E6E">
      <w:pPr>
        <w:spacing w:after="0"/>
        <w:rPr>
          <w:rtl/>
        </w:rPr>
      </w:pPr>
    </w:p>
    <w:p w14:paraId="1383966B" w14:textId="77777777" w:rsidR="00F4799E" w:rsidRDefault="00F4799E" w:rsidP="00926E6E">
      <w:pPr>
        <w:spacing w:after="0"/>
        <w:rPr>
          <w:rtl/>
        </w:rPr>
      </w:pPr>
    </w:p>
    <w:p w14:paraId="1A561BF2" w14:textId="77777777" w:rsidR="00F4799E" w:rsidRDefault="00F4799E" w:rsidP="00926E6E">
      <w:pPr>
        <w:spacing w:after="0"/>
        <w:rPr>
          <w:rtl/>
        </w:rPr>
      </w:pPr>
    </w:p>
    <w:p w14:paraId="288C344C" w14:textId="77777777" w:rsidR="00F4799E" w:rsidRDefault="00F4799E" w:rsidP="00926E6E">
      <w:pPr>
        <w:spacing w:after="0"/>
        <w:rPr>
          <w:rtl/>
        </w:rPr>
      </w:pPr>
    </w:p>
    <w:p w14:paraId="308449AD" w14:textId="77777777" w:rsidR="00F4799E" w:rsidRDefault="00F4799E" w:rsidP="00926E6E">
      <w:pPr>
        <w:spacing w:after="0"/>
        <w:rPr>
          <w:rtl/>
        </w:rPr>
      </w:pPr>
    </w:p>
    <w:p w14:paraId="6E9D9C0F" w14:textId="77777777" w:rsidR="00F4799E" w:rsidRDefault="00F4799E" w:rsidP="00926E6E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1E3E3208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3825" w14:textId="77777777" w:rsidR="008E10E9" w:rsidRDefault="008E1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27C5155F" w:rsidR="00244AC1" w:rsidRDefault="00244AC1" w:rsidP="00244AC1">
    <w:pPr>
      <w:pStyle w:val="Footer"/>
      <w:jc w:val="center"/>
      <w:rPr>
        <w:rtl/>
      </w:rPr>
    </w:pPr>
    <w:r>
      <w:rPr>
        <w:rFonts w:hint="cs"/>
        <w:rtl/>
      </w:rPr>
      <w:t xml:space="preserve">כל הזכויות שמורות </w:t>
    </w:r>
    <w:r w:rsidR="00E94314">
      <w:rPr>
        <w:rFonts w:hint="cs"/>
        <w:rtl/>
      </w:rPr>
      <w:t>202</w:t>
    </w:r>
    <w:r w:rsidR="008E10E9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Footer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Footer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B33D" w14:textId="77777777" w:rsidR="008E10E9" w:rsidRDefault="008E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3382" w14:textId="77777777" w:rsidR="008E10E9" w:rsidRDefault="008E1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Header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3129F3EE" w:rsidR="00EA3424" w:rsidRPr="00EA3424" w:rsidRDefault="00407F3D">
          <w:pPr>
            <w:pStyle w:val="Header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גישור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Header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A757" w14:textId="77777777" w:rsidR="008E10E9" w:rsidRDefault="008E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0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102997"/>
    <w:rsid w:val="0014459D"/>
    <w:rsid w:val="0019654E"/>
    <w:rsid w:val="001B3FC9"/>
    <w:rsid w:val="001B5723"/>
    <w:rsid w:val="00202458"/>
    <w:rsid w:val="00220D0B"/>
    <w:rsid w:val="00232D88"/>
    <w:rsid w:val="0023565A"/>
    <w:rsid w:val="00244AC1"/>
    <w:rsid w:val="002733CA"/>
    <w:rsid w:val="002733D1"/>
    <w:rsid w:val="002C05D9"/>
    <w:rsid w:val="002E0D14"/>
    <w:rsid w:val="003177E3"/>
    <w:rsid w:val="00326869"/>
    <w:rsid w:val="00344669"/>
    <w:rsid w:val="0036065A"/>
    <w:rsid w:val="00377128"/>
    <w:rsid w:val="003B14F6"/>
    <w:rsid w:val="00407F3D"/>
    <w:rsid w:val="00454CAA"/>
    <w:rsid w:val="005000DD"/>
    <w:rsid w:val="00547946"/>
    <w:rsid w:val="00550860"/>
    <w:rsid w:val="00571685"/>
    <w:rsid w:val="005B44F0"/>
    <w:rsid w:val="005D5C4B"/>
    <w:rsid w:val="006242D8"/>
    <w:rsid w:val="006826E6"/>
    <w:rsid w:val="00682DC0"/>
    <w:rsid w:val="006B4D00"/>
    <w:rsid w:val="006C0BD9"/>
    <w:rsid w:val="00716133"/>
    <w:rsid w:val="00754736"/>
    <w:rsid w:val="007A2260"/>
    <w:rsid w:val="007D0480"/>
    <w:rsid w:val="007F167A"/>
    <w:rsid w:val="008155F7"/>
    <w:rsid w:val="0083339E"/>
    <w:rsid w:val="00863D87"/>
    <w:rsid w:val="00885DF5"/>
    <w:rsid w:val="008D4A61"/>
    <w:rsid w:val="008E10E9"/>
    <w:rsid w:val="008E3AAF"/>
    <w:rsid w:val="00926E6E"/>
    <w:rsid w:val="00982DAD"/>
    <w:rsid w:val="00990382"/>
    <w:rsid w:val="00A263B7"/>
    <w:rsid w:val="00A37934"/>
    <w:rsid w:val="00A41F6A"/>
    <w:rsid w:val="00AD0F70"/>
    <w:rsid w:val="00AE5D70"/>
    <w:rsid w:val="00C03D29"/>
    <w:rsid w:val="00C15F7A"/>
    <w:rsid w:val="00C3130A"/>
    <w:rsid w:val="00D23E98"/>
    <w:rsid w:val="00D25797"/>
    <w:rsid w:val="00D63712"/>
    <w:rsid w:val="00DC4CE2"/>
    <w:rsid w:val="00E45EA1"/>
    <w:rsid w:val="00E46ADE"/>
    <w:rsid w:val="00E55DBC"/>
    <w:rsid w:val="00E864E6"/>
    <w:rsid w:val="00E94314"/>
    <w:rsid w:val="00EA3424"/>
    <w:rsid w:val="00ED370E"/>
    <w:rsid w:val="00F4799E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97"/>
  </w:style>
  <w:style w:type="paragraph" w:styleId="Footer">
    <w:name w:val="footer"/>
    <w:basedOn w:val="Normal"/>
    <w:link w:val="FooterChar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97"/>
  </w:style>
  <w:style w:type="table" w:styleId="TableGrid">
    <w:name w:val="Table Grid"/>
    <w:basedOn w:val="TableNormal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Props1.xml><?xml version="1.0" encoding="utf-8"?>
<ds:datastoreItem xmlns:ds="http://schemas.openxmlformats.org/officeDocument/2006/customXml" ds:itemID="{905CD453-6934-406C-8499-50C1DB22F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4C7E6-5C1E-459A-8A7B-68B86372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DECC7-1354-46D1-97C8-C8E85A62B2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Yael Belgrai</cp:lastModifiedBy>
  <cp:revision>9</cp:revision>
  <cp:lastPrinted>2021-07-25T08:12:00Z</cp:lastPrinted>
  <dcterms:created xsi:type="dcterms:W3CDTF">2022-08-24T07:22:00Z</dcterms:created>
  <dcterms:modified xsi:type="dcterms:W3CDTF">2024-08-22T06:46:00Z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40800</vt:r8>
  </property>
  <property fmtid="{D5CDD505-2E9C-101B-9397-08002B2CF9AE}" pid="4" name="MediaServiceImageTags">
    <vt:lpwstr/>
  </property>
</Properties>
</file>